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CA88" w14:textId="3E4AAEB5" w:rsidR="00FA1D7A" w:rsidRDefault="00575093" w:rsidP="0014022E">
      <w:pPr>
        <w:widowControl w:val="0"/>
        <w:tabs>
          <w:tab w:val="left" w:pos="2786"/>
        </w:tabs>
        <w:rPr>
          <w:rFonts w:ascii="Arial" w:hAnsi="Arial" w:cs="Arial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313FC" wp14:editId="4C99AB3A">
                <wp:simplePos x="0" y="0"/>
                <wp:positionH relativeFrom="column">
                  <wp:posOffset>1731010</wp:posOffset>
                </wp:positionH>
                <wp:positionV relativeFrom="paragraph">
                  <wp:posOffset>638175</wp:posOffset>
                </wp:positionV>
                <wp:extent cx="3505200" cy="6965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965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877C2E" w14:textId="77777777" w:rsidR="008026A0" w:rsidRDefault="008026A0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AUTORIZZAZIONE ALL’USCITA</w:t>
                            </w:r>
                          </w:p>
                          <w:p w14:paraId="74B3F57B" w14:textId="77777777" w:rsidR="008026A0" w:rsidRDefault="008026A0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AUTONOMA DELL’ALUNNO</w:t>
                            </w:r>
                          </w:p>
                          <w:p w14:paraId="36DD6ACB" w14:textId="77777777" w:rsidR="008026A0" w:rsidRPr="008026A0" w:rsidRDefault="008026A0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(ai sensi della legge n. 172 del 4/12/2017)</w:t>
                            </w:r>
                          </w:p>
                          <w:p w14:paraId="6756B201" w14:textId="77777777" w:rsidR="008026A0" w:rsidRPr="00D553E3" w:rsidRDefault="008026A0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3pt;margin-top:50.25pt;width:276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" fillcolor="#d8d8d8" strokecolor="#f2f2f2" strokeweight="3pt">
                <v:shadow on="t" color="#7f7f7f" opacity=".5" offset="1pt"/>
                <v:textbox>
                  <w:txbxContent>
                    <w:p w14:paraId="7C877C2E" w14:textId="77777777" w:rsidR="008026A0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AUTORIZZAZIONE ALL’USCITA</w:t>
                      </w:r>
                    </w:p>
                    <w:p w14:paraId="74B3F57B" w14:textId="77777777" w:rsidR="008026A0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AUTONOMA DELL’ALUNNO</w:t>
                      </w:r>
                    </w:p>
                    <w:p w14:paraId="36DD6ACB" w14:textId="77777777" w:rsidR="008026A0" w:rsidRPr="008026A0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>(ai sensi della legge n. 172 del 4/12/2017)</w:t>
                      </w:r>
                    </w:p>
                    <w:p w14:paraId="6756B201" w14:textId="77777777" w:rsidR="008026A0" w:rsidRPr="00D553E3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49"/>
        <w:tblW w:w="9809" w:type="dxa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021"/>
        <w:gridCol w:w="1307"/>
      </w:tblGrid>
      <w:tr w:rsidR="0014022E" w:rsidRPr="00346FBB" w14:paraId="18496B67" w14:textId="77777777" w:rsidTr="00D36B53">
        <w:trPr>
          <w:trHeight w:val="2082"/>
        </w:trPr>
        <w:tc>
          <w:tcPr>
            <w:tcW w:w="2481" w:type="dxa"/>
            <w:tcBorders>
              <w:top w:val="single" w:sz="18" w:space="0" w:color="943634"/>
              <w:bottom w:val="single" w:sz="18" w:space="0" w:color="943634"/>
            </w:tcBorders>
            <w:shd w:val="clear" w:color="auto" w:fill="EEECE1"/>
          </w:tcPr>
          <w:p w14:paraId="6E719AFF" w14:textId="77777777" w:rsidR="0014022E" w:rsidRPr="00346FBB" w:rsidRDefault="0014022E" w:rsidP="002D5AC8">
            <w:pPr>
              <w:widowControl w:val="0"/>
              <w:jc w:val="center"/>
              <w:rPr>
                <w:color w:val="FFFF00"/>
                <w:sz w:val="16"/>
                <w:szCs w:val="16"/>
              </w:rPr>
            </w:pPr>
          </w:p>
          <w:p w14:paraId="17540F71" w14:textId="1A6361B4" w:rsidR="0014022E" w:rsidRPr="00346FBB" w:rsidRDefault="00575093" w:rsidP="002D5AC8">
            <w:pPr>
              <w:widowControl w:val="0"/>
              <w:jc w:val="center"/>
              <w:rPr>
                <w:color w:val="FFFF00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729A6B" wp14:editId="026C9381">
                  <wp:extent cx="1143000" cy="10547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11D9F" w14:textId="77777777" w:rsidR="0014022E" w:rsidRPr="00926FD7" w:rsidRDefault="0014022E" w:rsidP="002D5AC8">
            <w:pPr>
              <w:widowControl w:val="0"/>
              <w:ind w:left="-89"/>
              <w:jc w:val="center"/>
              <w:rPr>
                <w:rFonts w:ascii="Arial" w:hAnsi="Arial" w:cs="Arial"/>
                <w:bCs/>
                <w:sz w:val="20"/>
              </w:rPr>
            </w:pPr>
            <w:r w:rsidRPr="00926FD7">
              <w:rPr>
                <w:rFonts w:ascii="Arial" w:hAnsi="Arial" w:cs="Arial"/>
                <w:bCs/>
                <w:sz w:val="20"/>
              </w:rPr>
              <w:t>Castellamonte</w:t>
            </w:r>
          </w:p>
        </w:tc>
        <w:tc>
          <w:tcPr>
            <w:tcW w:w="6021" w:type="dxa"/>
            <w:tcBorders>
              <w:top w:val="single" w:sz="18" w:space="0" w:color="943634"/>
              <w:bottom w:val="single" w:sz="18" w:space="0" w:color="943634"/>
            </w:tcBorders>
            <w:shd w:val="clear" w:color="auto" w:fill="EEECE1"/>
          </w:tcPr>
          <w:p w14:paraId="6D3A1FBF" w14:textId="77777777" w:rsidR="0014022E" w:rsidRPr="00F800F5" w:rsidRDefault="0014022E" w:rsidP="002D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0F5">
              <w:rPr>
                <w:rFonts w:ascii="Arial" w:hAnsi="Arial" w:cs="Arial"/>
                <w:sz w:val="18"/>
                <w:szCs w:val="18"/>
              </w:rPr>
              <w:t>Istituto Omnicomprensivo - Felice Faccio</w:t>
            </w:r>
          </w:p>
          <w:p w14:paraId="69E0CB0F" w14:textId="77777777" w:rsidR="0014022E" w:rsidRPr="00F800F5" w:rsidRDefault="0014022E" w:rsidP="002D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0F5">
              <w:rPr>
                <w:rFonts w:ascii="Arial" w:hAnsi="Arial" w:cs="Arial"/>
                <w:sz w:val="18"/>
                <w:szCs w:val="18"/>
              </w:rPr>
              <w:t>Liceo Artistico Statale e Scuole Medie associate di Castellamonte e Agliè</w:t>
            </w:r>
          </w:p>
          <w:p w14:paraId="6FDAF535" w14:textId="77777777" w:rsidR="0014022E" w:rsidRPr="00D553E3" w:rsidRDefault="0014022E" w:rsidP="002D5AC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FDEEA3" w14:textId="77777777" w:rsidR="0014022E" w:rsidRPr="007C189F" w:rsidRDefault="0014022E" w:rsidP="002D5AC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99"/>
                <w:sz w:val="40"/>
                <w:szCs w:val="40"/>
              </w:rPr>
            </w:pPr>
          </w:p>
          <w:p w14:paraId="51B8AAC5" w14:textId="77777777" w:rsidR="0014022E" w:rsidRDefault="0014022E" w:rsidP="002D5AC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6699FF"/>
              </w:rPr>
            </w:pPr>
          </w:p>
          <w:p w14:paraId="347C3350" w14:textId="77777777" w:rsidR="0014022E" w:rsidRPr="00F800F5" w:rsidRDefault="0014022E" w:rsidP="002D5AC8">
            <w:pPr>
              <w:widowControl w:val="0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307" w:type="dxa"/>
            <w:tcBorders>
              <w:top w:val="single" w:sz="18" w:space="0" w:color="943634"/>
              <w:bottom w:val="single" w:sz="18" w:space="0" w:color="943634"/>
            </w:tcBorders>
            <w:shd w:val="clear" w:color="auto" w:fill="EEECE1"/>
            <w:vAlign w:val="bottom"/>
          </w:tcPr>
          <w:p w14:paraId="1BC9658C" w14:textId="14348D07" w:rsidR="0014022E" w:rsidRPr="007C189F" w:rsidRDefault="0014022E" w:rsidP="008026A0">
            <w:pPr>
              <w:ind w:left="-6" w:right="-10"/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 xml:space="preserve">Mod </w:t>
            </w:r>
            <w:r w:rsidR="00575093">
              <w:rPr>
                <w:rFonts w:ascii="Arial Narrow" w:hAnsi="Arial Narrow"/>
                <w:sz w:val="10"/>
                <w:szCs w:val="10"/>
              </w:rPr>
              <w:t>426</w:t>
            </w:r>
            <w:bookmarkStart w:id="0" w:name="_GoBack"/>
            <w:bookmarkEnd w:id="0"/>
            <w:r w:rsidR="008026A0">
              <w:rPr>
                <w:rFonts w:ascii="Arial Narrow" w:hAnsi="Arial Narrow"/>
                <w:sz w:val="10"/>
                <w:szCs w:val="10"/>
              </w:rPr>
              <w:t xml:space="preserve"> Rev 0</w:t>
            </w:r>
            <w:r>
              <w:rPr>
                <w:rFonts w:ascii="Arial Narrow" w:hAnsi="Arial Narrow"/>
                <w:sz w:val="10"/>
                <w:szCs w:val="10"/>
              </w:rPr>
              <w:t xml:space="preserve"> del </w:t>
            </w:r>
            <w:r w:rsidR="008026A0">
              <w:rPr>
                <w:rFonts w:ascii="Arial Narrow" w:hAnsi="Arial Narrow"/>
                <w:sz w:val="10"/>
                <w:szCs w:val="10"/>
              </w:rPr>
              <w:t>18</w:t>
            </w:r>
            <w:r>
              <w:rPr>
                <w:rFonts w:ascii="Arial Narrow" w:hAnsi="Arial Narrow"/>
                <w:sz w:val="10"/>
                <w:szCs w:val="10"/>
              </w:rPr>
              <w:t>.</w:t>
            </w:r>
            <w:r w:rsidR="008026A0">
              <w:rPr>
                <w:rFonts w:ascii="Arial Narrow" w:hAnsi="Arial Narrow"/>
                <w:sz w:val="10"/>
                <w:szCs w:val="10"/>
              </w:rPr>
              <w:t>12</w:t>
            </w:r>
            <w:r>
              <w:rPr>
                <w:rFonts w:ascii="Arial Narrow" w:hAnsi="Arial Narrow"/>
                <w:sz w:val="10"/>
                <w:szCs w:val="10"/>
              </w:rPr>
              <w:t>.</w:t>
            </w:r>
            <w:r w:rsidRPr="007C189F">
              <w:rPr>
                <w:rFonts w:ascii="Arial Narrow" w:hAnsi="Arial Narrow"/>
                <w:sz w:val="10"/>
                <w:szCs w:val="10"/>
              </w:rPr>
              <w:t>1</w:t>
            </w:r>
            <w:r w:rsidR="008026A0">
              <w:rPr>
                <w:rFonts w:ascii="Arial Narrow" w:hAnsi="Arial Narrow"/>
                <w:sz w:val="10"/>
                <w:szCs w:val="10"/>
              </w:rPr>
              <w:t>7</w:t>
            </w:r>
          </w:p>
        </w:tc>
      </w:tr>
    </w:tbl>
    <w:p w14:paraId="53AA0317" w14:textId="77777777" w:rsidR="0014022E" w:rsidRDefault="0014022E" w:rsidP="0014022E">
      <w:pPr>
        <w:widowControl w:val="0"/>
        <w:tabs>
          <w:tab w:val="left" w:pos="2786"/>
        </w:tabs>
        <w:rPr>
          <w:rFonts w:ascii="Arial" w:hAnsi="Arial" w:cs="Arial"/>
          <w:szCs w:val="26"/>
        </w:rPr>
      </w:pPr>
    </w:p>
    <w:p w14:paraId="3C457DCB" w14:textId="77777777" w:rsidR="00FA1D7A" w:rsidRPr="00FA1D7A" w:rsidRDefault="00FA1D7A" w:rsidP="00FA1D7A">
      <w:pPr>
        <w:widowControl w:val="0"/>
        <w:tabs>
          <w:tab w:val="left" w:pos="2786"/>
        </w:tabs>
        <w:ind w:firstLine="5670"/>
        <w:rPr>
          <w:rFonts w:ascii="Arial" w:hAnsi="Arial" w:cs="Arial"/>
          <w:szCs w:val="32"/>
        </w:rPr>
      </w:pPr>
      <w:r w:rsidRPr="00FA1D7A">
        <w:rPr>
          <w:rFonts w:ascii="Arial" w:hAnsi="Arial" w:cs="Arial"/>
          <w:szCs w:val="26"/>
        </w:rPr>
        <w:t>Al Dirigente Scolastico</w:t>
      </w:r>
    </w:p>
    <w:p w14:paraId="50F7B8ED" w14:textId="77777777" w:rsidR="00FA1D7A" w:rsidRPr="00FA1D7A" w:rsidRDefault="00FA1D7A" w:rsidP="00FA1D7A">
      <w:pPr>
        <w:widowControl w:val="0"/>
        <w:ind w:firstLine="5670"/>
        <w:rPr>
          <w:rFonts w:ascii="Arial" w:hAnsi="Arial" w:cs="Arial"/>
          <w:szCs w:val="26"/>
        </w:rPr>
      </w:pPr>
      <w:r w:rsidRPr="00FA1D7A">
        <w:rPr>
          <w:rFonts w:ascii="Arial" w:hAnsi="Arial" w:cs="Arial"/>
          <w:szCs w:val="26"/>
        </w:rPr>
        <w:t>dell’Istituto Omnicomprensivo</w:t>
      </w:r>
    </w:p>
    <w:p w14:paraId="4A7E3051" w14:textId="77777777" w:rsidR="00FA1D7A" w:rsidRPr="00FA1D7A" w:rsidRDefault="00FA1D7A" w:rsidP="00FA1D7A">
      <w:pPr>
        <w:widowControl w:val="0"/>
        <w:ind w:firstLine="5670"/>
        <w:rPr>
          <w:rFonts w:ascii="Arial" w:hAnsi="Arial" w:cs="Arial"/>
          <w:szCs w:val="26"/>
        </w:rPr>
      </w:pPr>
      <w:r w:rsidRPr="00FA1D7A">
        <w:rPr>
          <w:rFonts w:ascii="Arial" w:hAnsi="Arial" w:cs="Arial"/>
          <w:szCs w:val="26"/>
        </w:rPr>
        <w:t>“F. Faccio” di Castellamonte</w:t>
      </w:r>
    </w:p>
    <w:p w14:paraId="6610738F" w14:textId="77777777" w:rsidR="0014022E" w:rsidRPr="00FA1D7A" w:rsidRDefault="0014022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Cs w:val="32"/>
        </w:rPr>
      </w:pPr>
    </w:p>
    <w:p w14:paraId="202E1084" w14:textId="77777777" w:rsidR="008026A0" w:rsidRDefault="008026A0" w:rsidP="008026A0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223C4A15" w14:textId="77777777" w:rsidR="00FA1D7A" w:rsidRPr="00FA1D7A" w:rsidRDefault="002C74D9" w:rsidP="008026A0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(SI RACCOMANDA DI COMPILARE IN</w:t>
      </w:r>
      <w:r w:rsidR="00C44D6F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="00FA1D7A" w:rsidRPr="00FA1D7A">
        <w:rPr>
          <w:rFonts w:ascii="Arial" w:hAnsi="Arial" w:cs="Arial"/>
          <w:b/>
          <w:snapToGrid w:val="0"/>
          <w:sz w:val="16"/>
          <w:szCs w:val="16"/>
        </w:rPr>
        <w:t>STAMPATELLO E IN MANIERA ACCURATA)</w:t>
      </w:r>
    </w:p>
    <w:p w14:paraId="7DF2CEF5" w14:textId="77777777" w:rsidR="00FA1D7A" w:rsidRPr="00FA1D7A" w:rsidRDefault="00FA1D7A" w:rsidP="008026A0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66FA8A35" w14:textId="77777777" w:rsidR="00FA1D7A" w:rsidRPr="00FA1D7A" w:rsidRDefault="00FA1D7A" w:rsidP="008026A0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3495012D" w14:textId="77777777" w:rsidR="00FA1D7A" w:rsidRPr="0014022E" w:rsidRDefault="0014022E" w:rsidP="008026A0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>Il/La</w:t>
      </w:r>
      <w:r w:rsidR="00FA1D7A" w:rsidRPr="0014022E">
        <w:rPr>
          <w:rFonts w:ascii="Arial" w:hAnsi="Arial" w:cs="Arial"/>
          <w:snapToGrid w:val="0"/>
          <w:sz w:val="22"/>
          <w:szCs w:val="22"/>
        </w:rPr>
        <w:t xml:space="preserve"> sottoscritto/a _______________________________</w:t>
      </w:r>
      <w:r w:rsidR="003A42A7" w:rsidRPr="0014022E">
        <w:rPr>
          <w:rFonts w:ascii="Arial" w:hAnsi="Arial" w:cs="Arial"/>
          <w:snapToGrid w:val="0"/>
          <w:sz w:val="22"/>
          <w:szCs w:val="22"/>
        </w:rPr>
        <w:t>______________</w:t>
      </w:r>
      <w:r>
        <w:rPr>
          <w:rFonts w:ascii="Arial" w:hAnsi="Arial" w:cs="Arial"/>
          <w:snapToGrid w:val="0"/>
          <w:sz w:val="22"/>
          <w:szCs w:val="22"/>
        </w:rPr>
        <w:t>_____</w:t>
      </w:r>
      <w:r w:rsidR="008026A0">
        <w:rPr>
          <w:rFonts w:ascii="Arial" w:hAnsi="Arial" w:cs="Arial"/>
          <w:snapToGrid w:val="0"/>
          <w:sz w:val="22"/>
          <w:szCs w:val="22"/>
        </w:rPr>
        <w:t>_</w:t>
      </w:r>
      <w:r w:rsidR="00FA1D7A" w:rsidRPr="0014022E">
        <w:rPr>
          <w:rFonts w:ascii="Arial" w:hAnsi="Arial" w:cs="Arial"/>
          <w:snapToGrid w:val="0"/>
          <w:sz w:val="22"/>
          <w:szCs w:val="22"/>
        </w:rPr>
        <w:t xml:space="preserve"> genitore</w:t>
      </w:r>
      <w:r w:rsidR="003A42A7" w:rsidRPr="0014022E">
        <w:rPr>
          <w:rFonts w:ascii="Arial" w:hAnsi="Arial" w:cs="Arial"/>
          <w:snapToGrid w:val="0"/>
          <w:sz w:val="22"/>
          <w:szCs w:val="22"/>
        </w:rPr>
        <w:t>/tutore</w:t>
      </w:r>
    </w:p>
    <w:p w14:paraId="535AE0BB" w14:textId="77777777" w:rsidR="00FA1D7A" w:rsidRPr="0014022E" w:rsidRDefault="00FA1D7A" w:rsidP="008026A0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06C476A" w14:textId="77777777" w:rsidR="00FA1D7A" w:rsidRPr="0014022E" w:rsidRDefault="002C74D9" w:rsidP="008026A0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 xml:space="preserve">dello studente </w:t>
      </w:r>
      <w:r w:rsidR="00FA1D7A" w:rsidRPr="0014022E">
        <w:rPr>
          <w:rFonts w:ascii="Arial" w:hAnsi="Arial" w:cs="Arial"/>
          <w:snapToGrid w:val="0"/>
          <w:sz w:val="22"/>
          <w:szCs w:val="22"/>
        </w:rPr>
        <w:t xml:space="preserve">  ____________________________________________</w:t>
      </w:r>
      <w:r w:rsidRPr="0014022E">
        <w:rPr>
          <w:rFonts w:ascii="Arial" w:hAnsi="Arial" w:cs="Arial"/>
          <w:snapToGrid w:val="0"/>
          <w:sz w:val="22"/>
          <w:szCs w:val="22"/>
        </w:rPr>
        <w:t>____________</w:t>
      </w:r>
      <w:r w:rsidR="0014022E">
        <w:rPr>
          <w:rFonts w:ascii="Arial" w:hAnsi="Arial" w:cs="Arial"/>
          <w:snapToGrid w:val="0"/>
          <w:sz w:val="22"/>
          <w:szCs w:val="22"/>
        </w:rPr>
        <w:t>_________</w:t>
      </w:r>
    </w:p>
    <w:p w14:paraId="34FC9369" w14:textId="77777777" w:rsidR="00FA1D7A" w:rsidRPr="0014022E" w:rsidRDefault="00FA1D7A" w:rsidP="008026A0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8AFFE2E" w14:textId="77777777" w:rsidR="00FA1D7A" w:rsidRPr="0014022E" w:rsidRDefault="00FA1D7A" w:rsidP="008026A0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>frequ</w:t>
      </w:r>
      <w:r w:rsidR="002C74D9" w:rsidRPr="0014022E">
        <w:rPr>
          <w:rFonts w:ascii="Arial" w:hAnsi="Arial" w:cs="Arial"/>
          <w:snapToGrid w:val="0"/>
          <w:sz w:val="22"/>
          <w:szCs w:val="22"/>
        </w:rPr>
        <w:t>entante la classe _____</w:t>
      </w:r>
      <w:r w:rsidRPr="0014022E">
        <w:rPr>
          <w:rFonts w:ascii="Arial" w:hAnsi="Arial" w:cs="Arial"/>
          <w:snapToGrid w:val="0"/>
          <w:sz w:val="22"/>
          <w:szCs w:val="22"/>
        </w:rPr>
        <w:t xml:space="preserve"> della Scuola _____________________________</w:t>
      </w:r>
      <w:r w:rsidR="002C74D9" w:rsidRPr="0014022E">
        <w:rPr>
          <w:rFonts w:ascii="Arial" w:hAnsi="Arial" w:cs="Arial"/>
          <w:snapToGrid w:val="0"/>
          <w:sz w:val="22"/>
          <w:szCs w:val="22"/>
        </w:rPr>
        <w:t>______</w:t>
      </w:r>
      <w:r w:rsidR="0014022E">
        <w:rPr>
          <w:rFonts w:ascii="Arial" w:hAnsi="Arial" w:cs="Arial"/>
          <w:snapToGrid w:val="0"/>
          <w:sz w:val="22"/>
          <w:szCs w:val="22"/>
        </w:rPr>
        <w:t>_________</w:t>
      </w:r>
    </w:p>
    <w:p w14:paraId="72B71F26" w14:textId="77777777" w:rsidR="00FA1D7A" w:rsidRPr="0014022E" w:rsidRDefault="00FA1D7A" w:rsidP="008026A0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632D8FB" w14:textId="77777777" w:rsidR="008026A0" w:rsidRDefault="008026A0" w:rsidP="00FA1D7A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7BB0FD8" w14:textId="77777777" w:rsidR="00FA1D7A" w:rsidRPr="0014022E" w:rsidRDefault="00FA1D7A" w:rsidP="008026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4022E">
        <w:rPr>
          <w:rFonts w:ascii="Arial" w:hAnsi="Arial" w:cs="Arial"/>
          <w:b/>
          <w:snapToGrid w:val="0"/>
          <w:sz w:val="22"/>
          <w:szCs w:val="22"/>
        </w:rPr>
        <w:t>A U T O R I Z Z A</w:t>
      </w:r>
    </w:p>
    <w:p w14:paraId="7E5B9247" w14:textId="77777777" w:rsidR="00FA1D7A" w:rsidRPr="008026A0" w:rsidRDefault="00FA1D7A" w:rsidP="008026A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A07B292" w14:textId="77777777" w:rsidR="008026A0" w:rsidRDefault="008026A0" w:rsidP="008026A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45A396C" w14:textId="0C82439B" w:rsidR="00FA1D7A" w:rsidRDefault="008026A0" w:rsidP="00103038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la Scuola </w:t>
      </w:r>
      <w:r w:rsidRPr="008026A0">
        <w:rPr>
          <w:rFonts w:ascii="Arial" w:hAnsi="Arial" w:cs="Arial"/>
          <w:snapToGrid w:val="0"/>
          <w:sz w:val="22"/>
          <w:szCs w:val="22"/>
        </w:rPr>
        <w:t>a conse</w:t>
      </w:r>
      <w:r>
        <w:rPr>
          <w:rFonts w:ascii="Arial" w:hAnsi="Arial" w:cs="Arial"/>
          <w:snapToGrid w:val="0"/>
          <w:sz w:val="22"/>
          <w:szCs w:val="22"/>
        </w:rPr>
        <w:t>ntire l’uscita autonoma dell’alunno</w:t>
      </w:r>
      <w:r w:rsidRPr="008026A0">
        <w:rPr>
          <w:rFonts w:ascii="Arial" w:hAnsi="Arial" w:cs="Arial"/>
          <w:snapToGrid w:val="0"/>
          <w:sz w:val="22"/>
          <w:szCs w:val="22"/>
        </w:rPr>
        <w:t xml:space="preserve"> al termine dell’orario scolastico</w:t>
      </w:r>
      <w:r w:rsidR="00103038">
        <w:rPr>
          <w:rFonts w:ascii="Arial" w:hAnsi="Arial" w:cs="Arial"/>
          <w:snapToGrid w:val="0"/>
          <w:sz w:val="22"/>
          <w:szCs w:val="22"/>
        </w:rPr>
        <w:t>.</w:t>
      </w:r>
    </w:p>
    <w:p w14:paraId="615EFF91" w14:textId="2955B84C" w:rsidR="008026A0" w:rsidRDefault="00103038" w:rsidP="0010303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103038">
        <w:rPr>
          <w:rFonts w:ascii="Arial" w:hAnsi="Arial" w:cs="Arial"/>
          <w:snapToGrid w:val="0"/>
          <w:sz w:val="22"/>
          <w:szCs w:val="22"/>
        </w:rPr>
        <w:t>L’autorizzazione esonera il personale scolastico dalla responsabilità connessa all’adempimento dell’obbligo di vigilanza (Decreto Legge n.148 del 16 ottobre 2017, convertito in Legge 4 dicembre 2017, n.172, articolo 19 bis, comma 1). </w:t>
      </w:r>
      <w:r w:rsidRPr="00103038">
        <w:rPr>
          <w:rFonts w:ascii="Arial" w:hAnsi="Arial" w:cs="Arial"/>
          <w:snapToGrid w:val="0"/>
          <w:sz w:val="22"/>
          <w:szCs w:val="22"/>
        </w:rPr>
        <w:br/>
        <w:t>La presente autorizzazione è valida per l’intero l’anno scolastico 2017/18, fatta salva la possibilità di revoca. </w:t>
      </w:r>
    </w:p>
    <w:p w14:paraId="147F58A3" w14:textId="77777777" w:rsidR="008026A0" w:rsidRDefault="008026A0" w:rsidP="00103038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4781B76" w14:textId="77777777" w:rsidR="008026A0" w:rsidRDefault="008026A0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EC26B30" w14:textId="77777777" w:rsidR="008026A0" w:rsidRDefault="008026A0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396EAE0" w14:textId="77777777" w:rsidR="008026A0" w:rsidRDefault="008026A0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FBD766F" w14:textId="77777777" w:rsidR="00FA1D7A" w:rsidRPr="0014022E" w:rsidRDefault="00FA1D7A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 xml:space="preserve">Castellamonte, _____________________          </w:t>
      </w:r>
      <w:r w:rsidR="0014022E">
        <w:rPr>
          <w:rFonts w:ascii="Arial" w:hAnsi="Arial" w:cs="Arial"/>
          <w:snapToGrid w:val="0"/>
          <w:sz w:val="22"/>
          <w:szCs w:val="22"/>
        </w:rPr>
        <w:t xml:space="preserve">     </w:t>
      </w:r>
      <w:r w:rsidRPr="0014022E">
        <w:rPr>
          <w:rFonts w:ascii="Arial" w:hAnsi="Arial" w:cs="Arial"/>
          <w:snapToGrid w:val="0"/>
          <w:sz w:val="22"/>
          <w:szCs w:val="22"/>
        </w:rPr>
        <w:t xml:space="preserve">     FIRMA DEL GENITORE/TUTORE</w:t>
      </w:r>
    </w:p>
    <w:p w14:paraId="727538BE" w14:textId="77777777" w:rsidR="0014022E" w:rsidRDefault="0014022E" w:rsidP="0014022E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0"/>
        </w:rPr>
        <w:t xml:space="preserve">                     </w:t>
      </w:r>
      <w:r w:rsidR="00FA1D7A" w:rsidRPr="00FA1D7A">
        <w:rPr>
          <w:rFonts w:ascii="Arial" w:hAnsi="Arial" w:cs="Arial"/>
          <w:snapToGrid w:val="0"/>
        </w:rPr>
        <w:t xml:space="preserve">                                                   </w:t>
      </w:r>
    </w:p>
    <w:p w14:paraId="7C684A1A" w14:textId="77777777" w:rsidR="00103038" w:rsidRDefault="00103038" w:rsidP="0014022E">
      <w:pPr>
        <w:widowControl w:val="0"/>
        <w:jc w:val="both"/>
        <w:rPr>
          <w:rFonts w:ascii="Arial" w:hAnsi="Arial" w:cs="Arial"/>
          <w:snapToGrid w:val="0"/>
        </w:rPr>
      </w:pPr>
    </w:p>
    <w:p w14:paraId="160EC89D" w14:textId="77777777" w:rsidR="00FA1D7A" w:rsidRDefault="0014022E" w:rsidP="0014022E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</w:t>
      </w:r>
      <w:r w:rsidR="00FA1D7A" w:rsidRPr="00FA1D7A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>____________________________________</w:t>
      </w:r>
    </w:p>
    <w:p w14:paraId="5032DE9D" w14:textId="112089D4" w:rsidR="008026A0" w:rsidRPr="00FA1D7A" w:rsidRDefault="00575093" w:rsidP="0014022E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AB59D" wp14:editId="73C61500">
                <wp:simplePos x="0" y="0"/>
                <wp:positionH relativeFrom="column">
                  <wp:posOffset>-173355</wp:posOffset>
                </wp:positionH>
                <wp:positionV relativeFrom="paragraph">
                  <wp:posOffset>761365</wp:posOffset>
                </wp:positionV>
                <wp:extent cx="6492240" cy="396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DF23" w14:textId="77777777" w:rsidR="008026A0" w:rsidRPr="00F67D9A" w:rsidRDefault="008026A0" w:rsidP="0042578D">
                            <w:pPr>
                              <w:pBdr>
                                <w:bottom w:val="single" w:sz="8" w:space="0" w:color="800000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Via Pullino 24, 10081 Castellamonte (TO) - Tel. 0124 515432 - Fax 0124 513341  - Cod. Fisc. n° 83502460013 – Rif.  SCUOLA  MEDIA  Tel. 0124 515498  </w:t>
                            </w:r>
                          </w:p>
                          <w:p w14:paraId="79941721" w14:textId="77777777" w:rsidR="008026A0" w:rsidRPr="00F67D9A" w:rsidRDefault="008026A0" w:rsidP="0042578D">
                            <w:pPr>
                              <w:pBdr>
                                <w:bottom w:val="single" w:sz="8" w:space="0" w:color="800000"/>
                              </w:pBdr>
                              <w:spacing w:line="12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14:paraId="41484FE3" w14:textId="77777777" w:rsidR="008026A0" w:rsidRPr="00F67D9A" w:rsidRDefault="008026A0" w:rsidP="0042578D">
                            <w:pPr>
                              <w:jc w:val="center"/>
                              <w:rPr>
                                <w:rFonts w:ascii="Arial" w:hAnsi="Arial" w:cs="Arial"/>
                                <w:color w:val="003366"/>
                                <w:sz w:val="14"/>
                              </w:rPr>
                            </w:pPr>
                            <w:r w:rsidRPr="00F67D9A">
                              <w:rPr>
                                <w:rFonts w:ascii="Arial" w:hAnsi="Arial" w:cs="Arial"/>
                                <w:color w:val="003366"/>
                                <w:sz w:val="14"/>
                              </w:rPr>
                              <w:t>E-mail: tosd010002@istruzione.it       Sito internet: www.liceofaccio.it</w:t>
                            </w:r>
                          </w:p>
                          <w:p w14:paraId="0E2D9DE5" w14:textId="77777777" w:rsidR="008026A0" w:rsidRDefault="008026A0" w:rsidP="00425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3.65pt;margin-top:59.95pt;width:511.2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8JwIAAFc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" strokecolor="white">
                <v:textbox>
                  <w:txbxContent>
                    <w:p w14:paraId="5203DF23" w14:textId="77777777" w:rsidR="008026A0" w:rsidRPr="00F67D9A" w:rsidRDefault="008026A0" w:rsidP="0042578D">
                      <w:pPr>
                        <w:pBdr>
                          <w:bottom w:val="single" w:sz="8" w:space="0" w:color="800000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Via Pullino 24, 10081 Castellamonte (TO) - Tel. 0124 515432 - Fax 0124 513341  - Cod. Fisc. n° 83502460013 – Rif.  SCUOLA  MEDIA  Tel. 0124 515498  </w:t>
                      </w:r>
                    </w:p>
                    <w:p w14:paraId="79941721" w14:textId="77777777" w:rsidR="008026A0" w:rsidRPr="00F67D9A" w:rsidRDefault="008026A0" w:rsidP="0042578D">
                      <w:pPr>
                        <w:pBdr>
                          <w:bottom w:val="single" w:sz="8" w:space="0" w:color="800000"/>
                        </w:pBdr>
                        <w:spacing w:line="12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14:paraId="41484FE3" w14:textId="77777777" w:rsidR="008026A0" w:rsidRPr="00F67D9A" w:rsidRDefault="008026A0" w:rsidP="0042578D">
                      <w:pPr>
                        <w:jc w:val="center"/>
                        <w:rPr>
                          <w:rFonts w:ascii="Arial" w:hAnsi="Arial" w:cs="Arial"/>
                          <w:color w:val="003366"/>
                          <w:sz w:val="14"/>
                        </w:rPr>
                      </w:pPr>
                      <w:r w:rsidRPr="00F67D9A">
                        <w:rPr>
                          <w:rFonts w:ascii="Arial" w:hAnsi="Arial" w:cs="Arial"/>
                          <w:color w:val="003366"/>
                          <w:sz w:val="14"/>
                        </w:rPr>
                        <w:t>E-mail: tosd010002@istruzione.it       Sito internet: www.liceofaccio.it</w:t>
                      </w:r>
                    </w:p>
                    <w:p w14:paraId="0E2D9DE5" w14:textId="77777777" w:rsidR="008026A0" w:rsidRDefault="008026A0" w:rsidP="0042578D"/>
                  </w:txbxContent>
                </v:textbox>
              </v:shape>
            </w:pict>
          </mc:Fallback>
        </mc:AlternateContent>
      </w:r>
    </w:p>
    <w:sectPr w:rsidR="008026A0" w:rsidRPr="00FA1D7A" w:rsidSect="00FA666C">
      <w:pgSz w:w="11907" w:h="16840" w:code="9"/>
      <w:pgMar w:top="21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F331" w14:textId="77777777" w:rsidR="008026A0" w:rsidRDefault="008026A0">
      <w:r>
        <w:separator/>
      </w:r>
    </w:p>
  </w:endnote>
  <w:endnote w:type="continuationSeparator" w:id="0">
    <w:p w14:paraId="3E2AC787" w14:textId="77777777" w:rsidR="008026A0" w:rsidRDefault="008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3176" w14:textId="77777777" w:rsidR="008026A0" w:rsidRDefault="008026A0">
      <w:r>
        <w:separator/>
      </w:r>
    </w:p>
  </w:footnote>
  <w:footnote w:type="continuationSeparator" w:id="0">
    <w:p w14:paraId="6AAD8F01" w14:textId="77777777" w:rsidR="008026A0" w:rsidRDefault="008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86C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66AB3"/>
    <w:multiLevelType w:val="hybridMultilevel"/>
    <w:tmpl w:val="289AF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B3274"/>
    <w:multiLevelType w:val="hybridMultilevel"/>
    <w:tmpl w:val="9D8A53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80"/>
    <w:rsid w:val="000F041F"/>
    <w:rsid w:val="00103038"/>
    <w:rsid w:val="0014022E"/>
    <w:rsid w:val="001D71B2"/>
    <w:rsid w:val="002A5D4D"/>
    <w:rsid w:val="002C74D9"/>
    <w:rsid w:val="002D5AC8"/>
    <w:rsid w:val="003A32F3"/>
    <w:rsid w:val="003A42A7"/>
    <w:rsid w:val="0042578D"/>
    <w:rsid w:val="004D1FCB"/>
    <w:rsid w:val="00521489"/>
    <w:rsid w:val="00575093"/>
    <w:rsid w:val="005A23E3"/>
    <w:rsid w:val="005A2B3F"/>
    <w:rsid w:val="005C695E"/>
    <w:rsid w:val="005D2F94"/>
    <w:rsid w:val="006A429A"/>
    <w:rsid w:val="006B28B0"/>
    <w:rsid w:val="006C725B"/>
    <w:rsid w:val="00705080"/>
    <w:rsid w:val="00755901"/>
    <w:rsid w:val="008026A0"/>
    <w:rsid w:val="008424E7"/>
    <w:rsid w:val="009B6DC7"/>
    <w:rsid w:val="009F6F06"/>
    <w:rsid w:val="00B47BC3"/>
    <w:rsid w:val="00B52556"/>
    <w:rsid w:val="00C11482"/>
    <w:rsid w:val="00C44D6F"/>
    <w:rsid w:val="00D36B53"/>
    <w:rsid w:val="00D44F2B"/>
    <w:rsid w:val="00E97D10"/>
    <w:rsid w:val="00EF122A"/>
    <w:rsid w:val="00F248C9"/>
    <w:rsid w:val="00FA1D7A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4B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6C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Titolo1">
    <w:name w:val="heading 1"/>
    <w:basedOn w:val="Normale"/>
    <w:next w:val="Normale"/>
    <w:qFormat/>
    <w:rsid w:val="00FA666C"/>
    <w:pPr>
      <w:keepNext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FA666C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FA666C"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FA666C"/>
    <w:pPr>
      <w:keepNext/>
      <w:jc w:val="center"/>
      <w:outlineLvl w:val="3"/>
    </w:pPr>
    <w:rPr>
      <w:b/>
      <w:sz w:val="36"/>
    </w:rPr>
  </w:style>
  <w:style w:type="paragraph" w:styleId="Titolo7">
    <w:name w:val="heading 7"/>
    <w:basedOn w:val="Normale"/>
    <w:next w:val="Normale"/>
    <w:qFormat/>
    <w:rsid w:val="00FA666C"/>
    <w:pPr>
      <w:keepNext/>
      <w:overflowPunct/>
      <w:autoSpaceDE/>
      <w:autoSpaceDN/>
      <w:adjustRightInd/>
      <w:textAlignment w:val="auto"/>
      <w:outlineLvl w:val="6"/>
    </w:pPr>
    <w:rPr>
      <w:rFonts w:ascii="Arial Unicode MS" w:eastAsia="Arial Unicode MS" w:hAnsi="Arial Unicode MS" w:cs="Arial Unicode MS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A666C"/>
    <w:pPr>
      <w:shd w:val="clear" w:color="auto" w:fill="FFFFFF"/>
      <w:overflowPunct/>
      <w:autoSpaceDE/>
      <w:autoSpaceDN/>
      <w:adjustRightInd/>
      <w:jc w:val="center"/>
      <w:textAlignment w:val="auto"/>
      <w:outlineLvl w:val="0"/>
    </w:pPr>
    <w:rPr>
      <w:b/>
      <w:bCs/>
      <w:kern w:val="0"/>
      <w:sz w:val="36"/>
      <w:szCs w:val="36"/>
    </w:rPr>
  </w:style>
  <w:style w:type="paragraph" w:styleId="Corpotesto">
    <w:name w:val="Body Text"/>
    <w:basedOn w:val="Normale"/>
    <w:semiHidden/>
    <w:rsid w:val="00FA666C"/>
    <w:pPr>
      <w:overflowPunct/>
      <w:autoSpaceDE/>
      <w:autoSpaceDN/>
      <w:adjustRightInd/>
      <w:textAlignment w:val="auto"/>
    </w:pPr>
    <w:rPr>
      <w:rFonts w:ascii="Georgia" w:hAnsi="Georgia" w:cs="Tahoma"/>
      <w:kern w:val="0"/>
      <w:sz w:val="28"/>
      <w:szCs w:val="24"/>
    </w:rPr>
  </w:style>
  <w:style w:type="table" w:styleId="Grigliatabella">
    <w:name w:val="Table Grid"/>
    <w:basedOn w:val="Tabellanormale"/>
    <w:rsid w:val="00F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0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6C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Titolo1">
    <w:name w:val="heading 1"/>
    <w:basedOn w:val="Normale"/>
    <w:next w:val="Normale"/>
    <w:qFormat/>
    <w:rsid w:val="00FA666C"/>
    <w:pPr>
      <w:keepNext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FA666C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FA666C"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FA666C"/>
    <w:pPr>
      <w:keepNext/>
      <w:jc w:val="center"/>
      <w:outlineLvl w:val="3"/>
    </w:pPr>
    <w:rPr>
      <w:b/>
      <w:sz w:val="36"/>
    </w:rPr>
  </w:style>
  <w:style w:type="paragraph" w:styleId="Titolo7">
    <w:name w:val="heading 7"/>
    <w:basedOn w:val="Normale"/>
    <w:next w:val="Normale"/>
    <w:qFormat/>
    <w:rsid w:val="00FA666C"/>
    <w:pPr>
      <w:keepNext/>
      <w:overflowPunct/>
      <w:autoSpaceDE/>
      <w:autoSpaceDN/>
      <w:adjustRightInd/>
      <w:textAlignment w:val="auto"/>
      <w:outlineLvl w:val="6"/>
    </w:pPr>
    <w:rPr>
      <w:rFonts w:ascii="Arial Unicode MS" w:eastAsia="Arial Unicode MS" w:hAnsi="Arial Unicode MS" w:cs="Arial Unicode MS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A666C"/>
    <w:pPr>
      <w:shd w:val="clear" w:color="auto" w:fill="FFFFFF"/>
      <w:overflowPunct/>
      <w:autoSpaceDE/>
      <w:autoSpaceDN/>
      <w:adjustRightInd/>
      <w:jc w:val="center"/>
      <w:textAlignment w:val="auto"/>
      <w:outlineLvl w:val="0"/>
    </w:pPr>
    <w:rPr>
      <w:b/>
      <w:bCs/>
      <w:kern w:val="0"/>
      <w:sz w:val="36"/>
      <w:szCs w:val="36"/>
    </w:rPr>
  </w:style>
  <w:style w:type="paragraph" w:styleId="Corpotesto">
    <w:name w:val="Body Text"/>
    <w:basedOn w:val="Normale"/>
    <w:semiHidden/>
    <w:rsid w:val="00FA666C"/>
    <w:pPr>
      <w:overflowPunct/>
      <w:autoSpaceDE/>
      <w:autoSpaceDN/>
      <w:adjustRightInd/>
      <w:textAlignment w:val="auto"/>
    </w:pPr>
    <w:rPr>
      <w:rFonts w:ascii="Georgia" w:hAnsi="Georgia" w:cs="Tahoma"/>
      <w:kern w:val="0"/>
      <w:sz w:val="28"/>
      <w:szCs w:val="24"/>
    </w:rPr>
  </w:style>
  <w:style w:type="table" w:styleId="Grigliatabella">
    <w:name w:val="Table Grid"/>
    <w:basedOn w:val="Tabellanormale"/>
    <w:rsid w:val="00F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0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 “F.FACCIO”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 “F.FACCIO”</dc:title>
  <dc:creator>ISTITUTO D'ARTE STATALE</dc:creator>
  <cp:lastModifiedBy>Fabrizio</cp:lastModifiedBy>
  <cp:revision>2</cp:revision>
  <cp:lastPrinted>2004-09-23T13:20:00Z</cp:lastPrinted>
  <dcterms:created xsi:type="dcterms:W3CDTF">2017-12-20T21:16:00Z</dcterms:created>
  <dcterms:modified xsi:type="dcterms:W3CDTF">2017-12-20T21:16:00Z</dcterms:modified>
</cp:coreProperties>
</file>